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1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0"/>
        <w:jc w:val="center"/>
        <w:textAlignment w:val="auto"/>
        <w:rPr>
          <w:rFonts w:hint="default" w:ascii="Times New Roman" w:hAnsi="Times New Roman" w:eastAsia="方正小标宋_GBK" w:cs="Times New Roman"/>
          <w:b/>
          <w:bCs/>
          <w:color w:val="auto"/>
          <w:sz w:val="44"/>
          <w:szCs w:val="44"/>
          <w:highlight w:val="none"/>
          <w:lang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0"/>
        <w:jc w:val="center"/>
        <w:textAlignment w:val="auto"/>
        <w:rPr>
          <w:rFonts w:hint="default" w:ascii="Times New Roman" w:hAnsi="Times New Roman" w:eastAsia="方正小标宋_GBK" w:cs="Times New Roman"/>
          <w:b/>
          <w:bCs/>
          <w:color w:val="auto"/>
          <w:sz w:val="44"/>
          <w:szCs w:val="44"/>
          <w:highlight w:val="none"/>
          <w:lang w:eastAsia="zh-CN"/>
        </w:rPr>
      </w:pPr>
      <w:r>
        <w:rPr>
          <w:rFonts w:hint="default" w:ascii="Times New Roman" w:hAnsi="Times New Roman" w:eastAsia="方正小标宋_GBK" w:cs="Times New Roman"/>
          <w:b/>
          <w:bCs/>
          <w:color w:val="auto"/>
          <w:sz w:val="44"/>
          <w:szCs w:val="44"/>
          <w:highlight w:val="none"/>
          <w:lang w:eastAsia="zh-CN"/>
        </w:rPr>
        <w:t>在线笔试考生须知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</w:pPr>
    </w:p>
    <w:p>
      <w:pPr>
        <w:numPr>
          <w:ilvl w:val="-1"/>
          <w:numId w:val="0"/>
        </w:numPr>
        <w:spacing w:line="600" w:lineRule="exact"/>
        <w:ind w:left="0" w:leftChars="0" w:firstLine="640" w:firstLineChars="20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一、考试环境要求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准备一间相对简单、封闭、安静且光线充足的房间作为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考试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环境，以白墙为背景；房门关闭且在移动设备摄像头拍摄范围内；房间内不得有其他人员，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考试全程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桌面上不得放置任何书籍、影像资料、写了字的黑（白）板、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写了字的纸张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等，不得放置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考试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要求设备以外的其他电子设备。</w:t>
      </w:r>
    </w:p>
    <w:p>
      <w:pPr>
        <w:pStyle w:val="11"/>
        <w:numPr>
          <w:ilvl w:val="-1"/>
          <w:numId w:val="0"/>
        </w:numPr>
        <w:spacing w:line="600" w:lineRule="exact"/>
        <w:ind w:left="0" w:leftChars="0" w:firstLine="640" w:firstLineChars="20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  <w:t>设备要求</w:t>
      </w:r>
    </w:p>
    <w:p>
      <w:pPr>
        <w:spacing w:line="60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（一）电脑端（用于在线答题）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考生自备带有麦克风、摄像头的电脑（建议使用具有储电功能的笔记本电脑，以防考试中途断电），电脑配置要求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：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（1）操作系统：Windows 10、Windows 11，禁止使用服务器系统、双系统、MacOS系统或虚拟机；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（2）内存：8G（含）以上，可用内存4G（含）以上；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（3）网络：可连接互联网（确保网络正常稳定，带宽50M以上）；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（4）硬盘：</w:t>
      </w:r>
      <w:bookmarkStart w:id="0" w:name="_Hlk89423752"/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操作系统所在磁盘可用空间5G以上（如C盘为系统盘，则至少需要5G可用空间）。智试云所在磁盘可用空间20G以上（如将智试云安装到D盘，则D盘至少需要20G可用空间）；</w:t>
      </w:r>
      <w:bookmarkEnd w:id="0"/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（5）摄像头：计算机自带摄像头或外接摄像头；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（6）麦克风：计算机自带具有收音功能的麦克风或外接麦克风（如需外接麦克风，请将其放置在桌面上，正式考试期间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不得佩戴耳机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；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（7）屏幕分辨率：1024*768以上，缩放与布局设置100%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；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电脑电源：若使用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笔记本电脑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作为考试设备，请保持电源连通，避免低电量造成设备性能不足。</w:t>
      </w:r>
    </w:p>
    <w:p>
      <w:pPr>
        <w:spacing w:line="600" w:lineRule="exact"/>
        <w:ind w:firstLine="642" w:firstLineChars="200"/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（二）移动端（用于拍摄佐证视频）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考生自备一台移动设备（手机或平板，安卓系统版本为8.0或以上、鸿蒙系统版本2.0或以上、苹果系统9.0或以上），须带有摄像头、具有录音录像功能、可用存储内存至少在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4G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，且有能满足连续录像三个小时的电量。</w:t>
      </w:r>
    </w:p>
    <w:p>
      <w:pPr>
        <w:pStyle w:val="11"/>
        <w:numPr>
          <w:ilvl w:val="-1"/>
          <w:numId w:val="0"/>
        </w:numPr>
        <w:spacing w:line="600" w:lineRule="exac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下载安装考生端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考生须在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2026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日10:00—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日24:00期间凭本人姓名和身份证号码用电脑登录智试云在线考试平台（网址：https://zsy.zgrsw.cn/#/download）下载并安装考生端，方可参加后续模拟考试和正式考试。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为保障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考试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能够顺利进行，下载安装考生端前，请先卸载360安全卫士、360杀毒、2345安全卫士、金山毒霸、腾讯电脑管家、McAfee、鲁大师等可能会影响考试软件运行的安全工具。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在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考试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结束前切勿重新安装杀毒软件、自动更新系统或重装系统。</w:t>
      </w:r>
    </w:p>
    <w:p>
      <w:pPr>
        <w:spacing w:line="60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注意事项：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考生端由电脑端“智试云”及移动端“智试通”两部分构成，考生必须同时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使用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两个客户端，并按照操作手册中的指导正确安装、测试，方可完成考试。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电脑端、移动端设备种类繁多，请务必确保考试软件能够正常使用。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苹果设备无法安装“智试云”电脑端软件。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笔试试题以一屏一题显示，考试系统将按照同一题型内试题乱序的方式显示题目，请考生根据系统内的题目顺序依次作答。在作答同一题型时可进行检查和修改，进入下一题型后，上一题型将被锁定，不能再进行查看和修改。</w:t>
      </w:r>
    </w:p>
    <w:p>
      <w:pPr>
        <w:pStyle w:val="11"/>
        <w:numPr>
          <w:ilvl w:val="-1"/>
          <w:numId w:val="0"/>
        </w:numPr>
        <w:spacing w:line="600" w:lineRule="exac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考前准备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）开始考试前，请考生确认电脑端和移动端摄像头全程开启。考试过程中如果出现设备硬件故障、断电断网等导致考试无法正常进行的，请及时联系在线技术支持。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</w:t>
      </w:r>
      <w:bookmarkStart w:id="1" w:name="_Hlk89424106"/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考生必须全程关闭QQ、微信、钉钉、内网通等通讯工具，关闭TeamViewer、向日葵等远程工具，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关闭电脑系统自动更新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。不按此操作导致考试过程中出现故障而影响考试的，由考生自行承担责任。</w:t>
      </w:r>
    </w:p>
    <w:bookmarkEnd w:id="1"/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</w:t>
      </w:r>
      <w:bookmarkStart w:id="2" w:name="_Hlk89424118"/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考生所在的考试环境应为光线充足、封闭、无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他人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在场、无他人干扰的场所，场所内不能开启与考试无关的电子设备。</w:t>
      </w:r>
      <w:bookmarkEnd w:id="2"/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）考生端登录采用人证、人脸双重识别，考试全程请确保为考生本人，如发现替考行为，取消考试资格。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</w:t>
      </w:r>
      <w:bookmarkStart w:id="3" w:name="_Hlk89424164"/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考生应调整好拍摄角度和身体坐姿，并确保电脑端和移动端拍摄范围符合在线考试要求。</w:t>
      </w:r>
      <w:bookmarkEnd w:id="3"/>
    </w:p>
    <w:p>
      <w:pPr>
        <w:numPr>
          <w:ilvl w:val="0"/>
          <w:numId w:val="2"/>
        </w:numPr>
        <w:spacing w:line="600" w:lineRule="exact"/>
        <w:ind w:left="0"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考生不得使用滤镜等可能导致本人严重失真的设备，上半身不得有饰品，上衣不带纽扣，不得遮挡面部（不得戴口罩），不得戴耳机、耳麦、耳塞及智能眼镜与手表等电子产品。</w:t>
      </w:r>
    </w:p>
    <w:p>
      <w:pPr>
        <w:numPr>
          <w:ilvl w:val="-1"/>
          <w:numId w:val="0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为避免来电中断佐证录制，请将佐证视频录制手机调至飞行模式，使用wifi提供网络。考试全程如发现违规使用手机或其他通讯工具的，一律按违纪处理。</w:t>
      </w:r>
    </w:p>
    <w:p>
      <w:pPr>
        <w:pStyle w:val="11"/>
        <w:numPr>
          <w:ilvl w:val="-1"/>
          <w:numId w:val="0"/>
        </w:numPr>
        <w:spacing w:line="600" w:lineRule="exac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模拟考试</w:t>
      </w:r>
    </w:p>
    <w:p>
      <w:pPr>
        <w:spacing w:line="600" w:lineRule="exact"/>
        <w:ind w:firstLine="642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模拟考试时间：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2026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—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日，每日10:00-22:00。模拟考试期间每人每天只能参加一次，请考生自行安排时间参加测试。</w:t>
      </w:r>
    </w:p>
    <w:p>
      <w:pPr>
        <w:spacing w:line="600" w:lineRule="exact"/>
        <w:ind w:firstLine="642" w:firstLineChars="200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模拟考试注意事项：</w:t>
      </w: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模拟考试的主要目的是让考生提前熟悉系统登录、试题呈现与作答、录音录像、移动端佐证视频拍摄与上传等，模拟考试没有分数也不计入正式考试成绩。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请考生务必完成考试系统内的所有题型作答，确保设备能够完成点击作答、输入作答等操作。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具体试题、题型以正式考试内容为准。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）若在模拟考试过程中出现无法登录、人脸身份验证不通过、无法作答等问题，请拨打技术服务热线：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400-696-6688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或关注“智试云”公众号咨询，非工作时间请在公众号留言。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）请考生务必完整体验作答、交卷过程，以便测试考生电脑端、移动端性能和网络情况。若因未完整参与模拟考试过程，导致考试当天无法正常参加考试的，由考生自行承担责任。</w:t>
      </w:r>
    </w:p>
    <w:p>
      <w:pPr>
        <w:pStyle w:val="11"/>
        <w:numPr>
          <w:ilvl w:val="-1"/>
          <w:numId w:val="0"/>
        </w:numPr>
        <w:spacing w:line="600" w:lineRule="exac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正式考试</w:t>
      </w:r>
    </w:p>
    <w:p>
      <w:pPr>
        <w:spacing w:line="600" w:lineRule="exact"/>
        <w:ind w:left="0"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（一）考试安排</w:t>
      </w:r>
    </w:p>
    <w:p>
      <w:pPr>
        <w:pStyle w:val="5"/>
        <w:shd w:val="clear" w:color="auto" w:fill="auto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shd w:val="clear" w:color="auto" w:fill="auto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正式考试时间为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2026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日，9: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0</w:t>
      </w:r>
      <w:bookmarkStart w:id="4" w:name="_Hlk69135605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-</w:t>
      </w:r>
      <w:bookmarkEnd w:id="4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1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: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0（1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0分钟），请按照规定时间参加考试。本次考试允许迟到30分钟，开考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0分钟后可交卷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shd w:val="clear" w:color="auto" w:fill="auto"/>
        </w:rPr>
        <w:t>超过截止登录时间，仍未进入考试页面的考生视为自动放弃考试资格。</w:t>
      </w:r>
    </w:p>
    <w:tbl>
      <w:tblPr>
        <w:tblStyle w:val="7"/>
        <w:tblW w:w="8678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6"/>
        <w:gridCol w:w="1731"/>
        <w:gridCol w:w="1387"/>
        <w:gridCol w:w="1203"/>
        <w:gridCol w:w="1348"/>
        <w:gridCol w:w="164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  <w:jc w:val="center"/>
        </w:trPr>
        <w:tc>
          <w:tcPr>
            <w:tcW w:w="13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  <w:t>登录时间</w:t>
            </w:r>
          </w:p>
        </w:tc>
        <w:tc>
          <w:tcPr>
            <w:tcW w:w="17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  <w:t>待考时间</w:t>
            </w:r>
          </w:p>
        </w:tc>
        <w:tc>
          <w:tcPr>
            <w:tcW w:w="1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  <w:t>开考时间</w:t>
            </w:r>
          </w:p>
        </w:tc>
        <w:tc>
          <w:tcPr>
            <w:tcW w:w="12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  <w:lang w:val="en-US" w:eastAsia="zh-CN"/>
              </w:rPr>
              <w:t>截止登录时间</w:t>
            </w:r>
          </w:p>
        </w:tc>
        <w:tc>
          <w:tcPr>
            <w:tcW w:w="13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  <w:t>最早交</w:t>
            </w:r>
          </w:p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  <w:t>卷时间</w:t>
            </w:r>
          </w:p>
        </w:tc>
        <w:tc>
          <w:tcPr>
            <w:tcW w:w="16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pacing w:before="0" w:beforeAutospacing="0" w:after="0" w:afterAutospacing="0" w:line="48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2"/>
                <w:sz w:val="28"/>
                <w:szCs w:val="28"/>
                <w:highlight w:val="none"/>
              </w:rPr>
              <w:t>考试时间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13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hd w:val="clear" w:color="auto" w:fill="auto"/>
              <w:spacing w:before="0" w:beforeAutospacing="0" w:after="0" w:afterAutospacing="0" w:line="6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0</w:t>
            </w:r>
          </w:p>
        </w:tc>
        <w:tc>
          <w:tcPr>
            <w:tcW w:w="17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hd w:val="clear" w:color="auto" w:fill="auto"/>
              <w:spacing w:before="0" w:beforeAutospacing="0" w:after="0" w:afterAutospacing="0" w:line="6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0-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0</w:t>
            </w:r>
          </w:p>
        </w:tc>
        <w:tc>
          <w:tcPr>
            <w:tcW w:w="1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hd w:val="clear" w:color="auto" w:fill="auto"/>
              <w:spacing w:before="0" w:beforeAutospacing="0" w:after="0" w:afterAutospacing="0" w:line="6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9: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0</w:t>
            </w:r>
          </w:p>
        </w:tc>
        <w:tc>
          <w:tcPr>
            <w:tcW w:w="12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hd w:val="clear" w:color="auto" w:fill="auto"/>
              <w:spacing w:before="0" w:beforeAutospacing="0" w:after="0" w:afterAutospacing="0" w:line="6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0</w:t>
            </w:r>
          </w:p>
        </w:tc>
        <w:tc>
          <w:tcPr>
            <w:tcW w:w="13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hd w:val="clear" w:color="auto" w:fill="auto"/>
              <w:spacing w:before="0" w:beforeAutospacing="0" w:after="0" w:afterAutospacing="0" w:line="6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0</w:t>
            </w:r>
          </w:p>
        </w:tc>
        <w:tc>
          <w:tcPr>
            <w:tcW w:w="16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5"/>
              <w:shd w:val="clear" w:color="auto" w:fill="auto"/>
              <w:spacing w:before="0" w:beforeAutospacing="0" w:after="0" w:afterAutospacing="0" w:line="6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9: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0-1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: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</w:rPr>
              <w:t>0</w:t>
            </w:r>
          </w:p>
        </w:tc>
      </w:tr>
    </w:tbl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（二）考试要求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考生在开考前30分钟依次登录电脑端“智试云”、移动端“智试通”。因个人原因延迟进入考试系统的，</w:t>
      </w:r>
      <w:bookmarkStart w:id="5" w:name="_Hlk158212821"/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或在考试中途强行退出系统的，</w:t>
      </w:r>
      <w:bookmarkEnd w:id="5"/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由考生自行承担责任。考生可自行准备一支笔和一张空白纸作为草稿纸，并按要求于开考前在</w:t>
      </w:r>
      <w:r>
        <w:rPr>
          <w:rFonts w:hint="default" w:ascii="Times New Roman" w:hAnsi="Times New Roman" w:eastAsia="仿宋_GB2312" w:cs="Times New Roman"/>
          <w:b/>
          <w:color w:val="auto"/>
          <w:sz w:val="32"/>
          <w:szCs w:val="32"/>
        </w:rPr>
        <w:t>移动端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摄像头前展示，考试全程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不得使用计算器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试开始前，考生需开启移动端“智试通”佐证录制并360度环绕拍摄考试环境，随后将移动设备固定在能够拍摄到考生桌面、考生电脑桌面及考生行为的位置上全程拍摄考试过程（佐证拍摄范围如图三）。如因视频拍摄角度不符合要求、无故中断视频录制而影响成绩有效性的，由考生自行承担责任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移动端拍摄的视频将自动上传，请在考后30分钟内确认视频全部上传完成。</w:t>
      </w:r>
    </w:p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auto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" name="图片 1" descr="正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面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图一：电脑端正面视角</w:t>
      </w:r>
    </w:p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drawing>
          <wp:inline distT="0" distB="0" distL="0" distR="0">
            <wp:extent cx="4434205" cy="3407410"/>
            <wp:effectExtent l="0" t="0" r="4445" b="254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  <w:bookmarkStart w:id="6" w:name="_Hlk89429346"/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图二：移动端摆放视角（左侧或者右侧）</w:t>
      </w:r>
    </w:p>
    <w:bookmarkEnd w:id="6"/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侧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侧面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  <w:t>图三：佐证视频监控视角</w:t>
      </w:r>
    </w:p>
    <w:p>
      <w:pPr>
        <w:widowControl/>
        <w:spacing w:line="240" w:lineRule="auto"/>
        <w:ind w:firstLine="480" w:firstLineChars="200"/>
        <w:jc w:val="center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</w:rPr>
      </w:pP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考试过程中，如出现系统故障等需要协助处理的，请使用考试界面下方的“求助”功能咨询监考员。无法进入考试页面的，请直接拨打技术服务热线：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400-696-6688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（9:00—18:00）或联系“智试云”微信公众号。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考试过程中，考试系统实时监考，全程录屏、录像，存在可疑行为的，监考人员将指引考生核查并纠正。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考试过程中，系统将自动记录考生异常行为。考试结束后由考务工作小组根据视频记录、电脑截屏、作答数据、监考员记录、系统日志等数据进行判断，其结果实属违纪的，一律按违纪处理。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考试过程中，如出现电脑断电的情形，可在考试时间内重新登录系统继续考试，但考试时间不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延长。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t>请注意电脑断电期间，要确保移动端“智试通”全程录制。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考试过程中不得在规定时间内离开考试监控范围。如提前作答完毕，请保持在监控范围内直至交卷。提前离开考试系统的，将作零分处理。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考试结束后，系统将自动交卷。交卷过程中，请考生耐心等待，直至显示“上传成功”。若上传超时，请重启软件后进入文件页面等待系统自动上传或联系“智试云”公众号咨询。</w:t>
      </w:r>
    </w:p>
    <w:p>
      <w:pPr>
        <w:numPr>
          <w:ilvl w:val="0"/>
          <w:numId w:val="4"/>
        </w:num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考试结束后，成绩公布前请勿卸载或删除“智试云”和“智试通”软件及相关数据文件。</w:t>
      </w:r>
    </w:p>
    <w:p>
      <w:pPr>
        <w:widowControl/>
        <w:numPr>
          <w:ilvl w:val="0"/>
          <w:numId w:val="4"/>
        </w:numPr>
        <w:spacing w:line="60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若考生未按要求进行登录、答题、保存、交卷，不能正确记录考试数据的，由考生自行承担责任。</w:t>
      </w:r>
      <w:bookmarkStart w:id="7" w:name="_GoBack"/>
      <w:bookmarkEnd w:id="7"/>
    </w:p>
    <w:sectPr>
      <w:footerReference r:id="rId3" w:type="default"/>
      <w:pgSz w:w="11906" w:h="16838"/>
      <w:pgMar w:top="2098" w:right="1531" w:bottom="198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8TPSHQIAACk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DxM9I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</w:rPr>
                      <w:t>1</w:t>
                    </w:r>
                    <w:r>
                      <w:rPr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04C682"/>
    <w:multiLevelType w:val="singleLevel"/>
    <w:tmpl w:val="9104C68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1F4BFB65"/>
    <w:multiLevelType w:val="singleLevel"/>
    <w:tmpl w:val="1F4BFB6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9164A59"/>
    <w:multiLevelType w:val="singleLevel"/>
    <w:tmpl w:val="29164A5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7B5B4A57"/>
    <w:multiLevelType w:val="singleLevel"/>
    <w:tmpl w:val="7B5B4A57"/>
    <w:lvl w:ilvl="0" w:tentative="0">
      <w:start w:val="6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3NzcwMTdiNGY4NThkNWNhNmI1ZmRlNzAzMzY5MmEifQ=="/>
  </w:docVars>
  <w:rsids>
    <w:rsidRoot w:val="75612F9F"/>
    <w:rsid w:val="00001CF2"/>
    <w:rsid w:val="0000472E"/>
    <w:rsid w:val="00010A85"/>
    <w:rsid w:val="00012D01"/>
    <w:rsid w:val="00012EAC"/>
    <w:rsid w:val="000163D1"/>
    <w:rsid w:val="00020209"/>
    <w:rsid w:val="00021E28"/>
    <w:rsid w:val="00027A2F"/>
    <w:rsid w:val="000305F4"/>
    <w:rsid w:val="000330FA"/>
    <w:rsid w:val="00036B34"/>
    <w:rsid w:val="00045C03"/>
    <w:rsid w:val="00052932"/>
    <w:rsid w:val="0006369D"/>
    <w:rsid w:val="00080897"/>
    <w:rsid w:val="00092023"/>
    <w:rsid w:val="00094821"/>
    <w:rsid w:val="000979E8"/>
    <w:rsid w:val="000B4CD4"/>
    <w:rsid w:val="000C3DC5"/>
    <w:rsid w:val="000C4325"/>
    <w:rsid w:val="000C69DE"/>
    <w:rsid w:val="000C7467"/>
    <w:rsid w:val="000C7733"/>
    <w:rsid w:val="000D24D3"/>
    <w:rsid w:val="000F0826"/>
    <w:rsid w:val="000F42B0"/>
    <w:rsid w:val="000F45B4"/>
    <w:rsid w:val="000F53D6"/>
    <w:rsid w:val="000F6707"/>
    <w:rsid w:val="000F70F1"/>
    <w:rsid w:val="00100969"/>
    <w:rsid w:val="00102AE2"/>
    <w:rsid w:val="00102C9F"/>
    <w:rsid w:val="00103145"/>
    <w:rsid w:val="00104334"/>
    <w:rsid w:val="0010554B"/>
    <w:rsid w:val="0010678D"/>
    <w:rsid w:val="00110FA1"/>
    <w:rsid w:val="00113B51"/>
    <w:rsid w:val="001140D4"/>
    <w:rsid w:val="00121A73"/>
    <w:rsid w:val="001304B7"/>
    <w:rsid w:val="00130C5E"/>
    <w:rsid w:val="001332A0"/>
    <w:rsid w:val="0013556F"/>
    <w:rsid w:val="0014123B"/>
    <w:rsid w:val="0014243F"/>
    <w:rsid w:val="00152F66"/>
    <w:rsid w:val="00153133"/>
    <w:rsid w:val="0015518C"/>
    <w:rsid w:val="00164195"/>
    <w:rsid w:val="00171724"/>
    <w:rsid w:val="00175AB1"/>
    <w:rsid w:val="00177539"/>
    <w:rsid w:val="001805F9"/>
    <w:rsid w:val="00184365"/>
    <w:rsid w:val="00184781"/>
    <w:rsid w:val="00184F75"/>
    <w:rsid w:val="00185EEB"/>
    <w:rsid w:val="00186BFF"/>
    <w:rsid w:val="00187A1B"/>
    <w:rsid w:val="00190E89"/>
    <w:rsid w:val="001A40D7"/>
    <w:rsid w:val="001A44B6"/>
    <w:rsid w:val="001A5C45"/>
    <w:rsid w:val="001B15C9"/>
    <w:rsid w:val="001B2607"/>
    <w:rsid w:val="001B7021"/>
    <w:rsid w:val="001B7709"/>
    <w:rsid w:val="001C3FBF"/>
    <w:rsid w:val="001C658C"/>
    <w:rsid w:val="001D07B8"/>
    <w:rsid w:val="001D1282"/>
    <w:rsid w:val="001D1A65"/>
    <w:rsid w:val="001D1C2D"/>
    <w:rsid w:val="001D1C56"/>
    <w:rsid w:val="001D5EF2"/>
    <w:rsid w:val="001E2821"/>
    <w:rsid w:val="001E4D20"/>
    <w:rsid w:val="001E699C"/>
    <w:rsid w:val="001F03C9"/>
    <w:rsid w:val="001F0E38"/>
    <w:rsid w:val="001F5848"/>
    <w:rsid w:val="001F7F3B"/>
    <w:rsid w:val="00201F80"/>
    <w:rsid w:val="00202896"/>
    <w:rsid w:val="00206C71"/>
    <w:rsid w:val="00207D17"/>
    <w:rsid w:val="002119F6"/>
    <w:rsid w:val="00215670"/>
    <w:rsid w:val="0022078F"/>
    <w:rsid w:val="002215C6"/>
    <w:rsid w:val="00224F83"/>
    <w:rsid w:val="00233BD2"/>
    <w:rsid w:val="00245162"/>
    <w:rsid w:val="0025320F"/>
    <w:rsid w:val="00253D03"/>
    <w:rsid w:val="002547EC"/>
    <w:rsid w:val="002566AB"/>
    <w:rsid w:val="00260E40"/>
    <w:rsid w:val="00271BF5"/>
    <w:rsid w:val="00274D89"/>
    <w:rsid w:val="0027546E"/>
    <w:rsid w:val="002763BA"/>
    <w:rsid w:val="0027765A"/>
    <w:rsid w:val="0028393E"/>
    <w:rsid w:val="00284E64"/>
    <w:rsid w:val="00285BE3"/>
    <w:rsid w:val="0029220E"/>
    <w:rsid w:val="00292A8C"/>
    <w:rsid w:val="00297573"/>
    <w:rsid w:val="00297583"/>
    <w:rsid w:val="002A0253"/>
    <w:rsid w:val="002A03F4"/>
    <w:rsid w:val="002A06AF"/>
    <w:rsid w:val="002A33D1"/>
    <w:rsid w:val="002A355E"/>
    <w:rsid w:val="002A58A4"/>
    <w:rsid w:val="002A7B47"/>
    <w:rsid w:val="002B1C7B"/>
    <w:rsid w:val="002B3AA3"/>
    <w:rsid w:val="002C770B"/>
    <w:rsid w:val="002D09C6"/>
    <w:rsid w:val="002D10B8"/>
    <w:rsid w:val="002D390F"/>
    <w:rsid w:val="002E74A6"/>
    <w:rsid w:val="002F0F03"/>
    <w:rsid w:val="002F2387"/>
    <w:rsid w:val="002F7D3E"/>
    <w:rsid w:val="00301C10"/>
    <w:rsid w:val="003039B8"/>
    <w:rsid w:val="003044F8"/>
    <w:rsid w:val="003055B8"/>
    <w:rsid w:val="00307863"/>
    <w:rsid w:val="0031311D"/>
    <w:rsid w:val="00313E79"/>
    <w:rsid w:val="00317CAB"/>
    <w:rsid w:val="00322FD5"/>
    <w:rsid w:val="003275C2"/>
    <w:rsid w:val="00330395"/>
    <w:rsid w:val="00331E85"/>
    <w:rsid w:val="00336137"/>
    <w:rsid w:val="003379E8"/>
    <w:rsid w:val="00344D44"/>
    <w:rsid w:val="00345219"/>
    <w:rsid w:val="00347E9F"/>
    <w:rsid w:val="00352E5E"/>
    <w:rsid w:val="00353445"/>
    <w:rsid w:val="00353CF8"/>
    <w:rsid w:val="00355A58"/>
    <w:rsid w:val="00381EEC"/>
    <w:rsid w:val="003846DF"/>
    <w:rsid w:val="00386866"/>
    <w:rsid w:val="0039098C"/>
    <w:rsid w:val="003B23B0"/>
    <w:rsid w:val="003B2AE0"/>
    <w:rsid w:val="003B76F2"/>
    <w:rsid w:val="003C03DD"/>
    <w:rsid w:val="003C41FC"/>
    <w:rsid w:val="003D16B7"/>
    <w:rsid w:val="003E7D59"/>
    <w:rsid w:val="003F0A4A"/>
    <w:rsid w:val="003F0BB2"/>
    <w:rsid w:val="003F149A"/>
    <w:rsid w:val="003F7086"/>
    <w:rsid w:val="00404DEC"/>
    <w:rsid w:val="0040602B"/>
    <w:rsid w:val="004064F6"/>
    <w:rsid w:val="0040655F"/>
    <w:rsid w:val="00407D5B"/>
    <w:rsid w:val="004125B6"/>
    <w:rsid w:val="004131E5"/>
    <w:rsid w:val="00415379"/>
    <w:rsid w:val="00420922"/>
    <w:rsid w:val="00421002"/>
    <w:rsid w:val="00424E41"/>
    <w:rsid w:val="004263DD"/>
    <w:rsid w:val="00430256"/>
    <w:rsid w:val="00446223"/>
    <w:rsid w:val="0045232D"/>
    <w:rsid w:val="00454694"/>
    <w:rsid w:val="0046580C"/>
    <w:rsid w:val="00466154"/>
    <w:rsid w:val="00467123"/>
    <w:rsid w:val="00467C37"/>
    <w:rsid w:val="004722CC"/>
    <w:rsid w:val="004759EE"/>
    <w:rsid w:val="00476499"/>
    <w:rsid w:val="00477942"/>
    <w:rsid w:val="00481452"/>
    <w:rsid w:val="00481678"/>
    <w:rsid w:val="00481FEB"/>
    <w:rsid w:val="004825E7"/>
    <w:rsid w:val="00482745"/>
    <w:rsid w:val="004901FF"/>
    <w:rsid w:val="0049260F"/>
    <w:rsid w:val="004930A3"/>
    <w:rsid w:val="004A51EC"/>
    <w:rsid w:val="004A537D"/>
    <w:rsid w:val="004A71E8"/>
    <w:rsid w:val="004A76A9"/>
    <w:rsid w:val="004A7CB5"/>
    <w:rsid w:val="004B7D2C"/>
    <w:rsid w:val="004C3A09"/>
    <w:rsid w:val="004C6ED1"/>
    <w:rsid w:val="004D1356"/>
    <w:rsid w:val="004D7578"/>
    <w:rsid w:val="004E09F9"/>
    <w:rsid w:val="004E0DFA"/>
    <w:rsid w:val="004E1EA1"/>
    <w:rsid w:val="004E560D"/>
    <w:rsid w:val="004F1A71"/>
    <w:rsid w:val="004F36C1"/>
    <w:rsid w:val="004F5F3F"/>
    <w:rsid w:val="00501A6F"/>
    <w:rsid w:val="005021A2"/>
    <w:rsid w:val="00504D5C"/>
    <w:rsid w:val="005063E8"/>
    <w:rsid w:val="005078F3"/>
    <w:rsid w:val="00512277"/>
    <w:rsid w:val="00513DF9"/>
    <w:rsid w:val="00524528"/>
    <w:rsid w:val="00526CDB"/>
    <w:rsid w:val="00527325"/>
    <w:rsid w:val="005301A7"/>
    <w:rsid w:val="00530876"/>
    <w:rsid w:val="0053160B"/>
    <w:rsid w:val="005340D4"/>
    <w:rsid w:val="00537433"/>
    <w:rsid w:val="00537AFE"/>
    <w:rsid w:val="00540ABE"/>
    <w:rsid w:val="00542969"/>
    <w:rsid w:val="005510F3"/>
    <w:rsid w:val="005656AC"/>
    <w:rsid w:val="00566322"/>
    <w:rsid w:val="00575DFA"/>
    <w:rsid w:val="005833B0"/>
    <w:rsid w:val="0059014D"/>
    <w:rsid w:val="005A09C2"/>
    <w:rsid w:val="005A2697"/>
    <w:rsid w:val="005A42EC"/>
    <w:rsid w:val="005B5201"/>
    <w:rsid w:val="005B6C6B"/>
    <w:rsid w:val="005C66C7"/>
    <w:rsid w:val="005D22A7"/>
    <w:rsid w:val="005E0417"/>
    <w:rsid w:val="005E3DEA"/>
    <w:rsid w:val="005E614A"/>
    <w:rsid w:val="005F5CED"/>
    <w:rsid w:val="00600598"/>
    <w:rsid w:val="00601856"/>
    <w:rsid w:val="00602244"/>
    <w:rsid w:val="0061242A"/>
    <w:rsid w:val="006155BE"/>
    <w:rsid w:val="00615F8D"/>
    <w:rsid w:val="00625B47"/>
    <w:rsid w:val="00625E35"/>
    <w:rsid w:val="006270DD"/>
    <w:rsid w:val="006423A8"/>
    <w:rsid w:val="0064415A"/>
    <w:rsid w:val="00645CFF"/>
    <w:rsid w:val="0064613F"/>
    <w:rsid w:val="00657D92"/>
    <w:rsid w:val="00666495"/>
    <w:rsid w:val="00671073"/>
    <w:rsid w:val="00672332"/>
    <w:rsid w:val="006741D9"/>
    <w:rsid w:val="00677548"/>
    <w:rsid w:val="00681D93"/>
    <w:rsid w:val="00682EA5"/>
    <w:rsid w:val="0068375B"/>
    <w:rsid w:val="00692256"/>
    <w:rsid w:val="00693484"/>
    <w:rsid w:val="00695396"/>
    <w:rsid w:val="0069598C"/>
    <w:rsid w:val="006A1711"/>
    <w:rsid w:val="006A2603"/>
    <w:rsid w:val="006B0704"/>
    <w:rsid w:val="006B28D2"/>
    <w:rsid w:val="006B5D5B"/>
    <w:rsid w:val="006C6408"/>
    <w:rsid w:val="006D0A33"/>
    <w:rsid w:val="006D0F85"/>
    <w:rsid w:val="006D3B5A"/>
    <w:rsid w:val="006E28E8"/>
    <w:rsid w:val="006E5413"/>
    <w:rsid w:val="006E71D1"/>
    <w:rsid w:val="006F05FB"/>
    <w:rsid w:val="007005AA"/>
    <w:rsid w:val="00704C44"/>
    <w:rsid w:val="00705AFD"/>
    <w:rsid w:val="00717B63"/>
    <w:rsid w:val="007233A5"/>
    <w:rsid w:val="0072622A"/>
    <w:rsid w:val="007278CB"/>
    <w:rsid w:val="00727D36"/>
    <w:rsid w:val="007327CC"/>
    <w:rsid w:val="00732CD6"/>
    <w:rsid w:val="007341C8"/>
    <w:rsid w:val="0074022E"/>
    <w:rsid w:val="00741199"/>
    <w:rsid w:val="007413C4"/>
    <w:rsid w:val="00747B27"/>
    <w:rsid w:val="0075660E"/>
    <w:rsid w:val="007609F2"/>
    <w:rsid w:val="007615D2"/>
    <w:rsid w:val="007664CE"/>
    <w:rsid w:val="00766620"/>
    <w:rsid w:val="00771DEA"/>
    <w:rsid w:val="00771F57"/>
    <w:rsid w:val="00775959"/>
    <w:rsid w:val="007876A2"/>
    <w:rsid w:val="00787B3A"/>
    <w:rsid w:val="007966DB"/>
    <w:rsid w:val="00797049"/>
    <w:rsid w:val="007A013C"/>
    <w:rsid w:val="007A1AE0"/>
    <w:rsid w:val="007A2E52"/>
    <w:rsid w:val="007A5DC3"/>
    <w:rsid w:val="007B47C1"/>
    <w:rsid w:val="007B4C82"/>
    <w:rsid w:val="007B635E"/>
    <w:rsid w:val="007C1A97"/>
    <w:rsid w:val="007C4981"/>
    <w:rsid w:val="007D21A6"/>
    <w:rsid w:val="007D2380"/>
    <w:rsid w:val="007D4F8B"/>
    <w:rsid w:val="007E63A9"/>
    <w:rsid w:val="007F2A93"/>
    <w:rsid w:val="00800379"/>
    <w:rsid w:val="00804335"/>
    <w:rsid w:val="00804F61"/>
    <w:rsid w:val="0080669C"/>
    <w:rsid w:val="00816633"/>
    <w:rsid w:val="00822319"/>
    <w:rsid w:val="008233DD"/>
    <w:rsid w:val="00824035"/>
    <w:rsid w:val="0082684B"/>
    <w:rsid w:val="00830CC8"/>
    <w:rsid w:val="00834F7C"/>
    <w:rsid w:val="00844AB9"/>
    <w:rsid w:val="00846131"/>
    <w:rsid w:val="0084641B"/>
    <w:rsid w:val="0085281C"/>
    <w:rsid w:val="00860AB7"/>
    <w:rsid w:val="00862429"/>
    <w:rsid w:val="008635C0"/>
    <w:rsid w:val="00864271"/>
    <w:rsid w:val="00866CA9"/>
    <w:rsid w:val="00870868"/>
    <w:rsid w:val="00870B05"/>
    <w:rsid w:val="00872A74"/>
    <w:rsid w:val="0087386F"/>
    <w:rsid w:val="00883F09"/>
    <w:rsid w:val="00886E54"/>
    <w:rsid w:val="008870E4"/>
    <w:rsid w:val="00890579"/>
    <w:rsid w:val="00891655"/>
    <w:rsid w:val="00891791"/>
    <w:rsid w:val="00896A48"/>
    <w:rsid w:val="008A477C"/>
    <w:rsid w:val="008A5B69"/>
    <w:rsid w:val="008B55BF"/>
    <w:rsid w:val="008B650C"/>
    <w:rsid w:val="008C1E82"/>
    <w:rsid w:val="008C6E95"/>
    <w:rsid w:val="008D319F"/>
    <w:rsid w:val="008D34DA"/>
    <w:rsid w:val="008D4F61"/>
    <w:rsid w:val="008E0BBF"/>
    <w:rsid w:val="008E35BE"/>
    <w:rsid w:val="008E376B"/>
    <w:rsid w:val="008E5156"/>
    <w:rsid w:val="008F10A8"/>
    <w:rsid w:val="008F111A"/>
    <w:rsid w:val="008F479D"/>
    <w:rsid w:val="008F7AEE"/>
    <w:rsid w:val="00900C28"/>
    <w:rsid w:val="00902864"/>
    <w:rsid w:val="00905497"/>
    <w:rsid w:val="00905C6C"/>
    <w:rsid w:val="00905E4A"/>
    <w:rsid w:val="00905F23"/>
    <w:rsid w:val="009074EB"/>
    <w:rsid w:val="0091329A"/>
    <w:rsid w:val="00913AB6"/>
    <w:rsid w:val="00913F90"/>
    <w:rsid w:val="00914667"/>
    <w:rsid w:val="009207F3"/>
    <w:rsid w:val="009275C4"/>
    <w:rsid w:val="009303FB"/>
    <w:rsid w:val="00937E55"/>
    <w:rsid w:val="00951021"/>
    <w:rsid w:val="00951AA1"/>
    <w:rsid w:val="00952092"/>
    <w:rsid w:val="00955017"/>
    <w:rsid w:val="00955E7E"/>
    <w:rsid w:val="00964490"/>
    <w:rsid w:val="00964E1A"/>
    <w:rsid w:val="00966855"/>
    <w:rsid w:val="00966E27"/>
    <w:rsid w:val="009724F7"/>
    <w:rsid w:val="00982499"/>
    <w:rsid w:val="0098392C"/>
    <w:rsid w:val="00983D76"/>
    <w:rsid w:val="009864E4"/>
    <w:rsid w:val="009958CA"/>
    <w:rsid w:val="009A00F7"/>
    <w:rsid w:val="009A11A6"/>
    <w:rsid w:val="009B07E7"/>
    <w:rsid w:val="009B10FE"/>
    <w:rsid w:val="009B2959"/>
    <w:rsid w:val="009B6B5A"/>
    <w:rsid w:val="009C60E8"/>
    <w:rsid w:val="009C64F7"/>
    <w:rsid w:val="009C6735"/>
    <w:rsid w:val="009D6071"/>
    <w:rsid w:val="009E345B"/>
    <w:rsid w:val="009E4B53"/>
    <w:rsid w:val="009F77F1"/>
    <w:rsid w:val="009F7ECC"/>
    <w:rsid w:val="00A017F9"/>
    <w:rsid w:val="00A05090"/>
    <w:rsid w:val="00A14023"/>
    <w:rsid w:val="00A14D35"/>
    <w:rsid w:val="00A16DCF"/>
    <w:rsid w:val="00A27C80"/>
    <w:rsid w:val="00A33017"/>
    <w:rsid w:val="00A3479C"/>
    <w:rsid w:val="00A366C5"/>
    <w:rsid w:val="00A37509"/>
    <w:rsid w:val="00A37BFC"/>
    <w:rsid w:val="00A4000C"/>
    <w:rsid w:val="00A4375F"/>
    <w:rsid w:val="00A44CA5"/>
    <w:rsid w:val="00A45A8D"/>
    <w:rsid w:val="00A520D7"/>
    <w:rsid w:val="00A5223D"/>
    <w:rsid w:val="00A54E29"/>
    <w:rsid w:val="00A6122D"/>
    <w:rsid w:val="00A62B3A"/>
    <w:rsid w:val="00A644E6"/>
    <w:rsid w:val="00A71AFF"/>
    <w:rsid w:val="00A80308"/>
    <w:rsid w:val="00A82C81"/>
    <w:rsid w:val="00A84748"/>
    <w:rsid w:val="00A8694B"/>
    <w:rsid w:val="00A87385"/>
    <w:rsid w:val="00A95C10"/>
    <w:rsid w:val="00AA079C"/>
    <w:rsid w:val="00AA1558"/>
    <w:rsid w:val="00AA1D11"/>
    <w:rsid w:val="00AB020D"/>
    <w:rsid w:val="00AB0EFC"/>
    <w:rsid w:val="00AB2F1C"/>
    <w:rsid w:val="00AB3A88"/>
    <w:rsid w:val="00AB5C1F"/>
    <w:rsid w:val="00AC0D76"/>
    <w:rsid w:val="00AC1767"/>
    <w:rsid w:val="00AC2177"/>
    <w:rsid w:val="00AD4D57"/>
    <w:rsid w:val="00AD6C37"/>
    <w:rsid w:val="00AE0810"/>
    <w:rsid w:val="00AE58C6"/>
    <w:rsid w:val="00B04271"/>
    <w:rsid w:val="00B0504F"/>
    <w:rsid w:val="00B054FE"/>
    <w:rsid w:val="00B05C84"/>
    <w:rsid w:val="00B23895"/>
    <w:rsid w:val="00B26C3C"/>
    <w:rsid w:val="00B51287"/>
    <w:rsid w:val="00B52971"/>
    <w:rsid w:val="00B53001"/>
    <w:rsid w:val="00B65EEA"/>
    <w:rsid w:val="00B70CE8"/>
    <w:rsid w:val="00B70EDE"/>
    <w:rsid w:val="00B71126"/>
    <w:rsid w:val="00B73994"/>
    <w:rsid w:val="00B7441E"/>
    <w:rsid w:val="00B80544"/>
    <w:rsid w:val="00B85ED4"/>
    <w:rsid w:val="00B90C5A"/>
    <w:rsid w:val="00B92B7C"/>
    <w:rsid w:val="00B95CDD"/>
    <w:rsid w:val="00BA2385"/>
    <w:rsid w:val="00BA53B1"/>
    <w:rsid w:val="00BB0C7E"/>
    <w:rsid w:val="00BB58E7"/>
    <w:rsid w:val="00BC7D48"/>
    <w:rsid w:val="00BD01C0"/>
    <w:rsid w:val="00BD0343"/>
    <w:rsid w:val="00BD2A52"/>
    <w:rsid w:val="00BD2E41"/>
    <w:rsid w:val="00BD3056"/>
    <w:rsid w:val="00BD5903"/>
    <w:rsid w:val="00BD5D04"/>
    <w:rsid w:val="00BD6957"/>
    <w:rsid w:val="00BD79DF"/>
    <w:rsid w:val="00BE58CE"/>
    <w:rsid w:val="00BF31C0"/>
    <w:rsid w:val="00BF521A"/>
    <w:rsid w:val="00BF5F23"/>
    <w:rsid w:val="00BF6B09"/>
    <w:rsid w:val="00C032F4"/>
    <w:rsid w:val="00C06D2C"/>
    <w:rsid w:val="00C11547"/>
    <w:rsid w:val="00C16B62"/>
    <w:rsid w:val="00C24832"/>
    <w:rsid w:val="00C26E43"/>
    <w:rsid w:val="00C30177"/>
    <w:rsid w:val="00C41D40"/>
    <w:rsid w:val="00C4272B"/>
    <w:rsid w:val="00C42865"/>
    <w:rsid w:val="00C469A2"/>
    <w:rsid w:val="00C518A3"/>
    <w:rsid w:val="00C540E2"/>
    <w:rsid w:val="00C571BD"/>
    <w:rsid w:val="00C66831"/>
    <w:rsid w:val="00C67EEF"/>
    <w:rsid w:val="00C71AF4"/>
    <w:rsid w:val="00C71E01"/>
    <w:rsid w:val="00C74C74"/>
    <w:rsid w:val="00C74FD0"/>
    <w:rsid w:val="00C77135"/>
    <w:rsid w:val="00C80164"/>
    <w:rsid w:val="00C91FD3"/>
    <w:rsid w:val="00C9201A"/>
    <w:rsid w:val="00C935F5"/>
    <w:rsid w:val="00C977FC"/>
    <w:rsid w:val="00CA03B0"/>
    <w:rsid w:val="00CA34E8"/>
    <w:rsid w:val="00CA6BB0"/>
    <w:rsid w:val="00CC363C"/>
    <w:rsid w:val="00CC4DCC"/>
    <w:rsid w:val="00CC7E1D"/>
    <w:rsid w:val="00CD3A9E"/>
    <w:rsid w:val="00CE3128"/>
    <w:rsid w:val="00CF2204"/>
    <w:rsid w:val="00CF2CB2"/>
    <w:rsid w:val="00CF4F1B"/>
    <w:rsid w:val="00D024A3"/>
    <w:rsid w:val="00D04468"/>
    <w:rsid w:val="00D12C03"/>
    <w:rsid w:val="00D14B90"/>
    <w:rsid w:val="00D27072"/>
    <w:rsid w:val="00D303BD"/>
    <w:rsid w:val="00D31E7F"/>
    <w:rsid w:val="00D32013"/>
    <w:rsid w:val="00D34442"/>
    <w:rsid w:val="00D34C34"/>
    <w:rsid w:val="00D53083"/>
    <w:rsid w:val="00D540B0"/>
    <w:rsid w:val="00D725D4"/>
    <w:rsid w:val="00D743E7"/>
    <w:rsid w:val="00D75913"/>
    <w:rsid w:val="00D75BFA"/>
    <w:rsid w:val="00D77163"/>
    <w:rsid w:val="00D777FE"/>
    <w:rsid w:val="00D85CC6"/>
    <w:rsid w:val="00D87F3F"/>
    <w:rsid w:val="00D9518E"/>
    <w:rsid w:val="00D97727"/>
    <w:rsid w:val="00DA2539"/>
    <w:rsid w:val="00DA545A"/>
    <w:rsid w:val="00DC139B"/>
    <w:rsid w:val="00DC144B"/>
    <w:rsid w:val="00DC18CF"/>
    <w:rsid w:val="00DC191B"/>
    <w:rsid w:val="00DC37A8"/>
    <w:rsid w:val="00DC6BD8"/>
    <w:rsid w:val="00DD4924"/>
    <w:rsid w:val="00DE1586"/>
    <w:rsid w:val="00DE5ABD"/>
    <w:rsid w:val="00DF0688"/>
    <w:rsid w:val="00DF1947"/>
    <w:rsid w:val="00E002DC"/>
    <w:rsid w:val="00E03D2B"/>
    <w:rsid w:val="00E05032"/>
    <w:rsid w:val="00E05F52"/>
    <w:rsid w:val="00E136BB"/>
    <w:rsid w:val="00E21B8F"/>
    <w:rsid w:val="00E21D6A"/>
    <w:rsid w:val="00E221D2"/>
    <w:rsid w:val="00E25611"/>
    <w:rsid w:val="00E273F2"/>
    <w:rsid w:val="00E34A78"/>
    <w:rsid w:val="00E433C2"/>
    <w:rsid w:val="00E44C41"/>
    <w:rsid w:val="00E475DF"/>
    <w:rsid w:val="00E53BB7"/>
    <w:rsid w:val="00E56008"/>
    <w:rsid w:val="00E56060"/>
    <w:rsid w:val="00E61AC2"/>
    <w:rsid w:val="00E672F4"/>
    <w:rsid w:val="00E702A6"/>
    <w:rsid w:val="00E702E2"/>
    <w:rsid w:val="00E7179F"/>
    <w:rsid w:val="00E74DA4"/>
    <w:rsid w:val="00E86195"/>
    <w:rsid w:val="00E87F69"/>
    <w:rsid w:val="00E95D88"/>
    <w:rsid w:val="00EA01FC"/>
    <w:rsid w:val="00EA72EA"/>
    <w:rsid w:val="00EA7B77"/>
    <w:rsid w:val="00EC472B"/>
    <w:rsid w:val="00EC642B"/>
    <w:rsid w:val="00EE1A0F"/>
    <w:rsid w:val="00EE2634"/>
    <w:rsid w:val="00EE5DB6"/>
    <w:rsid w:val="00EF19EB"/>
    <w:rsid w:val="00EF2B4D"/>
    <w:rsid w:val="00F00022"/>
    <w:rsid w:val="00F02921"/>
    <w:rsid w:val="00F06249"/>
    <w:rsid w:val="00F06E71"/>
    <w:rsid w:val="00F115DB"/>
    <w:rsid w:val="00F17755"/>
    <w:rsid w:val="00F2216E"/>
    <w:rsid w:val="00F223D8"/>
    <w:rsid w:val="00F238F2"/>
    <w:rsid w:val="00F345DD"/>
    <w:rsid w:val="00F3540A"/>
    <w:rsid w:val="00F36AED"/>
    <w:rsid w:val="00F3752B"/>
    <w:rsid w:val="00F4297B"/>
    <w:rsid w:val="00F44532"/>
    <w:rsid w:val="00F53DD3"/>
    <w:rsid w:val="00F5658E"/>
    <w:rsid w:val="00F57B1A"/>
    <w:rsid w:val="00F60FAB"/>
    <w:rsid w:val="00F623BE"/>
    <w:rsid w:val="00F623EF"/>
    <w:rsid w:val="00F63F4D"/>
    <w:rsid w:val="00F641AE"/>
    <w:rsid w:val="00F72301"/>
    <w:rsid w:val="00F7659D"/>
    <w:rsid w:val="00F80453"/>
    <w:rsid w:val="00F818CC"/>
    <w:rsid w:val="00F82921"/>
    <w:rsid w:val="00F87009"/>
    <w:rsid w:val="00F90F8B"/>
    <w:rsid w:val="00F946BE"/>
    <w:rsid w:val="00FA0400"/>
    <w:rsid w:val="00FA09D4"/>
    <w:rsid w:val="00FA4043"/>
    <w:rsid w:val="00FA6204"/>
    <w:rsid w:val="00FB018D"/>
    <w:rsid w:val="00FB2208"/>
    <w:rsid w:val="00FB50DE"/>
    <w:rsid w:val="00FB6D02"/>
    <w:rsid w:val="00FB6F68"/>
    <w:rsid w:val="00FB7800"/>
    <w:rsid w:val="00FC551D"/>
    <w:rsid w:val="00FD23D1"/>
    <w:rsid w:val="00FD35DB"/>
    <w:rsid w:val="00FD3D70"/>
    <w:rsid w:val="00FD5E56"/>
    <w:rsid w:val="00FE3C9A"/>
    <w:rsid w:val="00FE6E37"/>
    <w:rsid w:val="00FF33E8"/>
    <w:rsid w:val="01301DA6"/>
    <w:rsid w:val="01A319FB"/>
    <w:rsid w:val="01A34BB6"/>
    <w:rsid w:val="02184B64"/>
    <w:rsid w:val="024569AA"/>
    <w:rsid w:val="035A1FAF"/>
    <w:rsid w:val="037405E1"/>
    <w:rsid w:val="043A35D9"/>
    <w:rsid w:val="04561706"/>
    <w:rsid w:val="04A46E78"/>
    <w:rsid w:val="04DC3B8C"/>
    <w:rsid w:val="04E85937"/>
    <w:rsid w:val="05603B57"/>
    <w:rsid w:val="05932892"/>
    <w:rsid w:val="059943D9"/>
    <w:rsid w:val="05BB24F7"/>
    <w:rsid w:val="07017D69"/>
    <w:rsid w:val="072064EB"/>
    <w:rsid w:val="0730481F"/>
    <w:rsid w:val="0792741E"/>
    <w:rsid w:val="087C5335"/>
    <w:rsid w:val="089A7782"/>
    <w:rsid w:val="08FC256D"/>
    <w:rsid w:val="09FB77D7"/>
    <w:rsid w:val="0A267937"/>
    <w:rsid w:val="0A455A91"/>
    <w:rsid w:val="0AB8680D"/>
    <w:rsid w:val="0C6E2C7C"/>
    <w:rsid w:val="0C8A2C23"/>
    <w:rsid w:val="0CAA4DBE"/>
    <w:rsid w:val="0D0B5B12"/>
    <w:rsid w:val="0D4B67FE"/>
    <w:rsid w:val="0DCD462F"/>
    <w:rsid w:val="0DD248FB"/>
    <w:rsid w:val="0E364E11"/>
    <w:rsid w:val="0E87566C"/>
    <w:rsid w:val="0EAD2BF9"/>
    <w:rsid w:val="10F92E76"/>
    <w:rsid w:val="11427629"/>
    <w:rsid w:val="11BA5F58"/>
    <w:rsid w:val="12071DA1"/>
    <w:rsid w:val="1225795C"/>
    <w:rsid w:val="12502219"/>
    <w:rsid w:val="12905B84"/>
    <w:rsid w:val="137008EF"/>
    <w:rsid w:val="137A64F1"/>
    <w:rsid w:val="13871C6A"/>
    <w:rsid w:val="13E675EB"/>
    <w:rsid w:val="14B369E4"/>
    <w:rsid w:val="15325D43"/>
    <w:rsid w:val="161812A0"/>
    <w:rsid w:val="164107F7"/>
    <w:rsid w:val="16C531D6"/>
    <w:rsid w:val="17045B72"/>
    <w:rsid w:val="17236C15"/>
    <w:rsid w:val="17D201CA"/>
    <w:rsid w:val="17F84473"/>
    <w:rsid w:val="19970EAB"/>
    <w:rsid w:val="19C36058"/>
    <w:rsid w:val="19D61256"/>
    <w:rsid w:val="19D82D7F"/>
    <w:rsid w:val="1AEC1F5F"/>
    <w:rsid w:val="1B4D19EC"/>
    <w:rsid w:val="1B513291"/>
    <w:rsid w:val="1B844F9E"/>
    <w:rsid w:val="1BBB516C"/>
    <w:rsid w:val="1CFE203E"/>
    <w:rsid w:val="1D3456E0"/>
    <w:rsid w:val="1D490778"/>
    <w:rsid w:val="1DE41101"/>
    <w:rsid w:val="21221225"/>
    <w:rsid w:val="21CC1E48"/>
    <w:rsid w:val="2217141C"/>
    <w:rsid w:val="23F8626D"/>
    <w:rsid w:val="25971338"/>
    <w:rsid w:val="25CB2C46"/>
    <w:rsid w:val="25F136F5"/>
    <w:rsid w:val="2661076B"/>
    <w:rsid w:val="267E514F"/>
    <w:rsid w:val="26A7652F"/>
    <w:rsid w:val="272A2BE1"/>
    <w:rsid w:val="28435B53"/>
    <w:rsid w:val="291326FE"/>
    <w:rsid w:val="293D0E7E"/>
    <w:rsid w:val="2A1E3DA8"/>
    <w:rsid w:val="2A5F2BA2"/>
    <w:rsid w:val="2AF93B6E"/>
    <w:rsid w:val="2B3B53BD"/>
    <w:rsid w:val="2B453993"/>
    <w:rsid w:val="2B597E59"/>
    <w:rsid w:val="2B8F104E"/>
    <w:rsid w:val="2B995746"/>
    <w:rsid w:val="2C3D26A8"/>
    <w:rsid w:val="2C813843"/>
    <w:rsid w:val="2CB73169"/>
    <w:rsid w:val="2DCF4E69"/>
    <w:rsid w:val="2DFA06EF"/>
    <w:rsid w:val="2F1F6DA3"/>
    <w:rsid w:val="2F9C5934"/>
    <w:rsid w:val="30024B76"/>
    <w:rsid w:val="30474804"/>
    <w:rsid w:val="31BB4D3B"/>
    <w:rsid w:val="32204AAC"/>
    <w:rsid w:val="332B3F69"/>
    <w:rsid w:val="3407590D"/>
    <w:rsid w:val="350C4532"/>
    <w:rsid w:val="35A16764"/>
    <w:rsid w:val="35DF3475"/>
    <w:rsid w:val="37197DF1"/>
    <w:rsid w:val="37335AE2"/>
    <w:rsid w:val="37F92528"/>
    <w:rsid w:val="38ED03A5"/>
    <w:rsid w:val="3B5C4B39"/>
    <w:rsid w:val="3B82092A"/>
    <w:rsid w:val="3BF74F1D"/>
    <w:rsid w:val="3C392385"/>
    <w:rsid w:val="3D0B167B"/>
    <w:rsid w:val="3D2834D0"/>
    <w:rsid w:val="3DD57EC3"/>
    <w:rsid w:val="3E081F73"/>
    <w:rsid w:val="3E1F3045"/>
    <w:rsid w:val="402D25AD"/>
    <w:rsid w:val="40664832"/>
    <w:rsid w:val="40DE086C"/>
    <w:rsid w:val="412077D2"/>
    <w:rsid w:val="41384420"/>
    <w:rsid w:val="4156086C"/>
    <w:rsid w:val="416E1FC3"/>
    <w:rsid w:val="417D0085"/>
    <w:rsid w:val="433B640A"/>
    <w:rsid w:val="44B1402F"/>
    <w:rsid w:val="44D50A8C"/>
    <w:rsid w:val="456663CD"/>
    <w:rsid w:val="46C96743"/>
    <w:rsid w:val="46E43C13"/>
    <w:rsid w:val="47A74968"/>
    <w:rsid w:val="47F976DC"/>
    <w:rsid w:val="48401E0D"/>
    <w:rsid w:val="48E64B0C"/>
    <w:rsid w:val="491E0AFA"/>
    <w:rsid w:val="49FF36FA"/>
    <w:rsid w:val="4AAD0799"/>
    <w:rsid w:val="4ACB6A9E"/>
    <w:rsid w:val="4B1436CA"/>
    <w:rsid w:val="4B1F7CF7"/>
    <w:rsid w:val="4B3F4EBF"/>
    <w:rsid w:val="4E3A102A"/>
    <w:rsid w:val="4EFC5790"/>
    <w:rsid w:val="4F075325"/>
    <w:rsid w:val="4F5B6A38"/>
    <w:rsid w:val="50277D8E"/>
    <w:rsid w:val="50844624"/>
    <w:rsid w:val="5133132A"/>
    <w:rsid w:val="530E2837"/>
    <w:rsid w:val="53A849CE"/>
    <w:rsid w:val="53F00B8B"/>
    <w:rsid w:val="53FF0A36"/>
    <w:rsid w:val="54AE1E14"/>
    <w:rsid w:val="56297194"/>
    <w:rsid w:val="565D1435"/>
    <w:rsid w:val="56BF0FD6"/>
    <w:rsid w:val="57A620E7"/>
    <w:rsid w:val="58A85F99"/>
    <w:rsid w:val="596A0868"/>
    <w:rsid w:val="5980650D"/>
    <w:rsid w:val="59E21F44"/>
    <w:rsid w:val="5BE755A7"/>
    <w:rsid w:val="5E2579DF"/>
    <w:rsid w:val="5E9165C7"/>
    <w:rsid w:val="5E980273"/>
    <w:rsid w:val="5F5D0E23"/>
    <w:rsid w:val="5FAD5B82"/>
    <w:rsid w:val="60887821"/>
    <w:rsid w:val="60DE5EF5"/>
    <w:rsid w:val="61286D2A"/>
    <w:rsid w:val="61894A6C"/>
    <w:rsid w:val="6198016C"/>
    <w:rsid w:val="61C6614F"/>
    <w:rsid w:val="62300ED3"/>
    <w:rsid w:val="62FC65AE"/>
    <w:rsid w:val="634A4773"/>
    <w:rsid w:val="637707DC"/>
    <w:rsid w:val="63E1229E"/>
    <w:rsid w:val="64107237"/>
    <w:rsid w:val="64147A64"/>
    <w:rsid w:val="642D54E3"/>
    <w:rsid w:val="64393E88"/>
    <w:rsid w:val="64D70D63"/>
    <w:rsid w:val="655A40B6"/>
    <w:rsid w:val="6589499B"/>
    <w:rsid w:val="65A93335"/>
    <w:rsid w:val="665D000C"/>
    <w:rsid w:val="67663ABB"/>
    <w:rsid w:val="67912D2E"/>
    <w:rsid w:val="679B25A9"/>
    <w:rsid w:val="67FE4197"/>
    <w:rsid w:val="68DB7FC7"/>
    <w:rsid w:val="69172A2F"/>
    <w:rsid w:val="691B497C"/>
    <w:rsid w:val="6A3D5C55"/>
    <w:rsid w:val="6A5C0800"/>
    <w:rsid w:val="6BB323EF"/>
    <w:rsid w:val="6BD23CA7"/>
    <w:rsid w:val="6C031C4E"/>
    <w:rsid w:val="6C0B3780"/>
    <w:rsid w:val="6CC83FFB"/>
    <w:rsid w:val="6D2F7BD6"/>
    <w:rsid w:val="6D4F2026"/>
    <w:rsid w:val="6D521B17"/>
    <w:rsid w:val="6E9B505B"/>
    <w:rsid w:val="6EE34159"/>
    <w:rsid w:val="6EFD1AEA"/>
    <w:rsid w:val="6F31115E"/>
    <w:rsid w:val="6F78169A"/>
    <w:rsid w:val="6FE56C72"/>
    <w:rsid w:val="70301BC4"/>
    <w:rsid w:val="70CB230C"/>
    <w:rsid w:val="71A37926"/>
    <w:rsid w:val="727E0C6F"/>
    <w:rsid w:val="72990018"/>
    <w:rsid w:val="72C40DC1"/>
    <w:rsid w:val="72FD2105"/>
    <w:rsid w:val="732B2AA0"/>
    <w:rsid w:val="739C6873"/>
    <w:rsid w:val="739E28D4"/>
    <w:rsid w:val="73A14ED0"/>
    <w:rsid w:val="75612F9F"/>
    <w:rsid w:val="75AA6994"/>
    <w:rsid w:val="760F60ED"/>
    <w:rsid w:val="766335AF"/>
    <w:rsid w:val="766A126A"/>
    <w:rsid w:val="76BF12EE"/>
    <w:rsid w:val="77304C77"/>
    <w:rsid w:val="773879D3"/>
    <w:rsid w:val="773D55E5"/>
    <w:rsid w:val="784056A4"/>
    <w:rsid w:val="78995758"/>
    <w:rsid w:val="78F85C68"/>
    <w:rsid w:val="793D785B"/>
    <w:rsid w:val="79DA7335"/>
    <w:rsid w:val="7A2405F1"/>
    <w:rsid w:val="7ABE6923"/>
    <w:rsid w:val="7C1E7657"/>
    <w:rsid w:val="7C4052E0"/>
    <w:rsid w:val="7C776EA4"/>
    <w:rsid w:val="7C7E4C07"/>
    <w:rsid w:val="7DA10BFA"/>
    <w:rsid w:val="7F7F83C3"/>
    <w:rsid w:val="7FF453E2"/>
    <w:rsid w:val="AFFFB5D9"/>
    <w:rsid w:val="DFFE973C"/>
    <w:rsid w:val="F7FD5F48"/>
    <w:rsid w:val="F9629FBE"/>
    <w:rsid w:val="FFBFF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annotation text"/>
    <w:basedOn w:val="1"/>
    <w:link w:val="15"/>
    <w:semiHidden/>
    <w:unhideWhenUsed/>
    <w:qFormat/>
    <w:uiPriority w:val="0"/>
    <w:pPr>
      <w:jc w:val="left"/>
    </w:pPr>
  </w:style>
  <w:style w:type="paragraph" w:styleId="4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annotation subject"/>
    <w:basedOn w:val="3"/>
    <w:next w:val="3"/>
    <w:link w:val="16"/>
    <w:semiHidden/>
    <w:unhideWhenUsed/>
    <w:qFormat/>
    <w:uiPriority w:val="0"/>
    <w:rPr>
      <w:b/>
      <w:bCs/>
    </w:rPr>
  </w:style>
  <w:style w:type="character" w:styleId="9">
    <w:name w:val="Hyperlink"/>
    <w:unhideWhenUsed/>
    <w:qFormat/>
    <w:uiPriority w:val="99"/>
    <w:rPr>
      <w:color w:val="333333"/>
      <w:u w:val="none"/>
    </w:rPr>
  </w:style>
  <w:style w:type="character" w:styleId="10">
    <w:name w:val="annotation reference"/>
    <w:basedOn w:val="8"/>
    <w:semiHidden/>
    <w:unhideWhenUsed/>
    <w:qFormat/>
    <w:uiPriority w:val="0"/>
    <w:rPr>
      <w:sz w:val="21"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文字 Char"/>
    <w:basedOn w:val="8"/>
    <w:link w:val="3"/>
    <w:semiHidden/>
    <w:qFormat/>
    <w:uiPriority w:val="0"/>
    <w:rPr>
      <w:kern w:val="2"/>
      <w:sz w:val="21"/>
      <w:szCs w:val="24"/>
    </w:rPr>
  </w:style>
  <w:style w:type="character" w:customStyle="1" w:styleId="16">
    <w:name w:val="批注主题 Char"/>
    <w:basedOn w:val="15"/>
    <w:link w:val="6"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3392</Words>
  <Characters>3653</Characters>
  <Lines>25</Lines>
  <Paragraphs>7</Paragraphs>
  <TotalTime>19</TotalTime>
  <ScaleCrop>false</ScaleCrop>
  <LinksUpToDate>false</LinksUpToDate>
  <CharactersWithSpaces>3685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2020-06-24T03:12:00Z</dcterms:created>
  <dc:creator>seven lee</dc:creator>
  <cp:lastModifiedBy>tzb</cp:lastModifiedBy>
  <cp:lastPrinted>2026-02-05T08:56:00Z</cp:lastPrinted>
  <dcterms:modified xsi:type="dcterms:W3CDTF">2026-02-27T10:20:49Z</dcterms:modified>
  <cp:revision>679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FC48D01881324D9DB52DC91282839F73_13</vt:lpwstr>
  </property>
  <property fmtid="{D5CDD505-2E9C-101B-9397-08002B2CF9AE}" pid="4" name="KSOTemplateDocerSaveRecord">
    <vt:lpwstr>eyJoZGlkIjoiYWQ0OTVjMzVkNjQxYzM5YWQ1OWFiZTIzMDViY2ZmYWIiLCJ1c2VySWQiOiI2MzYwODU4NDIifQ==</vt:lpwstr>
  </property>
</Properties>
</file>